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0B" w:rsidRDefault="00F9390B" w:rsidP="00F9390B">
      <w:pPr>
        <w:rPr>
          <w:rFonts w:ascii="Microsoft PhagsPa" w:hAnsi="Microsoft PhagsPa"/>
          <w:sz w:val="36"/>
        </w:rPr>
      </w:pPr>
      <w:bookmarkStart w:id="0" w:name="_GoBack"/>
      <w:bookmarkEnd w:id="0"/>
    </w:p>
    <w:p w:rsidR="007657EF" w:rsidRDefault="005A0A70" w:rsidP="00F9390B">
      <w:pPr>
        <w:rPr>
          <w:rFonts w:ascii="Microsoft PhagsPa" w:hAnsi="Microsoft PhagsPa"/>
          <w:b/>
          <w:sz w:val="36"/>
        </w:rPr>
      </w:pPr>
      <w:r w:rsidRPr="00F9390B">
        <w:rPr>
          <w:rFonts w:ascii="Microsoft PhagsPa" w:hAnsi="Microsoft PhagsPa"/>
          <w:b/>
          <w:sz w:val="36"/>
        </w:rPr>
        <w:t>ŠPORTNO ATLETSKO DRUŠTVO MAVRICA</w:t>
      </w:r>
      <w:r w:rsidR="00F368B4">
        <w:rPr>
          <w:rFonts w:ascii="Microsoft PhagsPa" w:hAnsi="Microsoft PhagsPa"/>
          <w:b/>
          <w:sz w:val="36"/>
        </w:rPr>
        <w:t xml:space="preserve"> </w:t>
      </w:r>
      <w:r w:rsidR="00113FAA">
        <w:rPr>
          <w:rFonts w:ascii="Microsoft PhagsPa" w:hAnsi="Microsoft PhagsPa"/>
          <w:b/>
          <w:sz w:val="36"/>
        </w:rPr>
        <w:t>RAZPOREDITEV GLEDE NA ŠOLE-LOKACIJE</w:t>
      </w:r>
      <w:r w:rsidRPr="00F9390B">
        <w:rPr>
          <w:rFonts w:ascii="Microsoft PhagsPa" w:hAnsi="Microsoft PhagsPa"/>
          <w:b/>
          <w:sz w:val="36"/>
        </w:rPr>
        <w:t xml:space="preserve">   </w:t>
      </w:r>
    </w:p>
    <w:tbl>
      <w:tblPr>
        <w:tblStyle w:val="Svetlosenenjepoudarek5"/>
        <w:tblW w:w="11057" w:type="dxa"/>
        <w:tblInd w:w="-74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303"/>
        <w:gridCol w:w="3084"/>
        <w:gridCol w:w="2977"/>
        <w:gridCol w:w="2693"/>
      </w:tblGrid>
      <w:tr w:rsidR="00401857" w:rsidRPr="00C74E16" w:rsidTr="00787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  <w:sz w:val="24"/>
              </w:rPr>
            </w:pPr>
            <w:r w:rsidRPr="00F9390B">
              <w:rPr>
                <w:rFonts w:ascii="Microsoft PhagsPa" w:hAnsi="Microsoft PhagsPa"/>
                <w:color w:val="FF0000"/>
                <w:sz w:val="24"/>
              </w:rPr>
              <w:t>ŠOLA/VRTEC</w:t>
            </w:r>
          </w:p>
        </w:tc>
        <w:tc>
          <w:tcPr>
            <w:tcW w:w="30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1857" w:rsidRPr="00F9390B" w:rsidRDefault="00401857" w:rsidP="00801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sz w:val="24"/>
              </w:rPr>
            </w:pPr>
            <w:r w:rsidRPr="00F9390B">
              <w:rPr>
                <w:rFonts w:ascii="Microsoft PhagsPa" w:hAnsi="Microsoft PhagsPa"/>
                <w:sz w:val="24"/>
              </w:rPr>
              <w:t>PROGRAM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1857" w:rsidRPr="00B4084A" w:rsidRDefault="00401857" w:rsidP="00801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sz w:val="24"/>
              </w:rPr>
            </w:pPr>
            <w:r w:rsidRPr="00B4084A">
              <w:rPr>
                <w:rFonts w:ascii="Microsoft PhagsPa" w:hAnsi="Microsoft PhagsPa"/>
                <w:sz w:val="24"/>
              </w:rPr>
              <w:t>DAN/ČAS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1857" w:rsidRPr="00F9390B" w:rsidRDefault="00401857" w:rsidP="00801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sz w:val="24"/>
              </w:rPr>
            </w:pPr>
            <w:r w:rsidRPr="00F9390B">
              <w:rPr>
                <w:rFonts w:ascii="Microsoft PhagsPa" w:hAnsi="Microsoft PhagsPa"/>
                <w:sz w:val="24"/>
              </w:rPr>
              <w:t>STAROST</w:t>
            </w:r>
          </w:p>
        </w:tc>
      </w:tr>
      <w:tr w:rsidR="00401857" w:rsidRPr="00C74E16" w:rsidTr="0078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  <w:r w:rsidRPr="00F9390B">
              <w:rPr>
                <w:rFonts w:ascii="Microsoft PhagsPa" w:hAnsi="Microsoft PhagsPa"/>
                <w:color w:val="FF0000"/>
              </w:rPr>
              <w:t>O</w:t>
            </w:r>
            <w:r>
              <w:rPr>
                <w:rFonts w:ascii="Microsoft PhagsPa" w:hAnsi="Microsoft PhagsPa"/>
                <w:color w:val="FF0000"/>
              </w:rPr>
              <w:t>.Š.</w:t>
            </w:r>
            <w:r w:rsidRPr="00F9390B">
              <w:rPr>
                <w:rFonts w:ascii="Microsoft PhagsPa" w:hAnsi="Microsoft PhagsPa"/>
                <w:color w:val="FF0000"/>
              </w:rPr>
              <w:t xml:space="preserve"> DOMŽALE</w:t>
            </w:r>
          </w:p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</w:p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  <w:r w:rsidRPr="00F9390B">
              <w:rPr>
                <w:rFonts w:ascii="Microsoft PhagsPa" w:hAnsi="Microsoft PhagsPa"/>
                <w:color w:val="FF0000"/>
              </w:rPr>
              <w:t>PODRUŽNICA IHAN</w:t>
            </w:r>
          </w:p>
        </w:tc>
        <w:tc>
          <w:tcPr>
            <w:tcW w:w="3084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5A0A70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00B050"/>
              </w:rPr>
            </w:pPr>
            <w:r w:rsidRPr="005A0A70">
              <w:rPr>
                <w:rFonts w:ascii="Microsoft PhagsPa" w:hAnsi="Microsoft PhagsPa"/>
                <w:b/>
                <w:color w:val="00B050"/>
              </w:rPr>
              <w:t>ATLETSKA ABECEDA</w:t>
            </w:r>
          </w:p>
          <w:p w:rsidR="00401857" w:rsidRPr="00F9390B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FFC000"/>
              </w:rPr>
            </w:pPr>
            <w:r w:rsidRPr="005A0A70">
              <w:rPr>
                <w:rFonts w:ascii="Microsoft PhagsPa" w:hAnsi="Microsoft PhagsPa"/>
                <w:b/>
                <w:color w:val="FFC000"/>
              </w:rPr>
              <w:t>PRAVLJICA IN GIBANJE</w:t>
            </w:r>
          </w:p>
          <w:p w:rsidR="00401857" w:rsidRPr="005A0A70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0A28A8">
              <w:rPr>
                <w:rFonts w:ascii="Microsoft PhagsPa" w:hAnsi="Microsoft PhagsPa"/>
                <w:b/>
                <w:color w:val="auto"/>
                <w:sz w:val="20"/>
              </w:rPr>
              <w:t xml:space="preserve">DRUŽINSKA ATLETIKA,  JAZ IN TI/ABECEDA ŠPORTA-OTROCI IN REKREACIJA ZA STARŠE OZ. ODRASLE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  <w:sz w:val="20"/>
              </w:rPr>
              <w:t>PONEDELJEK 17:00-18.30</w:t>
            </w:r>
          </w:p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 xml:space="preserve">TOREK: 17-18:30 </w:t>
            </w:r>
          </w:p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auto"/>
              </w:rPr>
            </w:pPr>
            <w:r w:rsidRPr="00B4084A">
              <w:rPr>
                <w:rFonts w:ascii="Microsoft PhagsPa" w:hAnsi="Microsoft PhagsPa"/>
                <w:b/>
                <w:color w:val="auto"/>
              </w:rPr>
              <w:t xml:space="preserve">PONEDELJEK: 17-18.30 </w:t>
            </w:r>
          </w:p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  <w:color w:val="auto"/>
                <w:sz w:val="18"/>
              </w:rPr>
              <w:t>DELIMO TELOVADNICO, NA ENI STARI OTROCI, DRUGI STARŠI-ISTOČASNA VADBA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C74E16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4-6</w:t>
            </w:r>
            <w:r w:rsidRPr="0015642B">
              <w:rPr>
                <w:rFonts w:ascii="Microsoft PhagsPa" w:hAnsi="Microsoft PhagsPa"/>
                <w:color w:val="FF0000"/>
              </w:rPr>
              <w:t xml:space="preserve"> (</w:t>
            </w:r>
            <w:proofErr w:type="spellStart"/>
            <w:r w:rsidRPr="0015642B">
              <w:rPr>
                <w:rFonts w:ascii="Microsoft PhagsPa" w:hAnsi="Microsoft PhagsPa"/>
                <w:color w:val="FF0000"/>
              </w:rPr>
              <w:t>sk</w:t>
            </w:r>
            <w:proofErr w:type="spellEnd"/>
            <w:r w:rsidRPr="0015642B">
              <w:rPr>
                <w:rFonts w:ascii="Microsoft PhagsPa" w:hAnsi="Microsoft PhagsPa"/>
                <w:color w:val="FF0000"/>
              </w:rPr>
              <w:t>. športniki)</w:t>
            </w:r>
          </w:p>
          <w:p w:rsidR="00401857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5+</w:t>
            </w:r>
          </w:p>
          <w:p w:rsidR="00401857" w:rsidRPr="000A28A8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color w:val="auto"/>
                <w:sz w:val="20"/>
              </w:rPr>
            </w:pPr>
            <w:r w:rsidRPr="000A28A8">
              <w:rPr>
                <w:rFonts w:ascii="Microsoft PhagsPa" w:hAnsi="Microsoft PhagsPa"/>
                <w:color w:val="auto"/>
              </w:rPr>
              <w:t>2+</w:t>
            </w:r>
            <w:r w:rsidR="00787580">
              <w:rPr>
                <w:rFonts w:ascii="Microsoft PhagsPa" w:hAnsi="Microsoft PhagsPa"/>
                <w:color w:val="auto"/>
              </w:rPr>
              <w:t>/</w:t>
            </w:r>
            <w:r w:rsidRPr="000A28A8">
              <w:rPr>
                <w:rFonts w:ascii="Microsoft PhagsPa" w:hAnsi="Microsoft PhagsPa"/>
                <w:color w:val="auto"/>
                <w:sz w:val="20"/>
              </w:rPr>
              <w:t>s starši-delajo skupaj vsi</w:t>
            </w:r>
          </w:p>
          <w:p w:rsidR="00401857" w:rsidRPr="000A28A8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color w:val="auto"/>
              </w:rPr>
            </w:pPr>
            <w:r w:rsidRPr="000A28A8">
              <w:rPr>
                <w:rFonts w:ascii="Microsoft PhagsPa" w:hAnsi="Microsoft PhagsPa"/>
                <w:color w:val="auto"/>
              </w:rPr>
              <w:t>4+7</w:t>
            </w:r>
            <w:r>
              <w:rPr>
                <w:rFonts w:ascii="Microsoft PhagsPa" w:hAnsi="Microsoft PhagsPa"/>
                <w:color w:val="auto"/>
              </w:rPr>
              <w:t>/</w:t>
            </w:r>
            <w:r w:rsidRPr="000A28A8">
              <w:rPr>
                <w:rFonts w:ascii="Microsoft PhagsPa" w:hAnsi="Microsoft PhagsPa"/>
                <w:color w:val="auto"/>
              </w:rPr>
              <w:t>otroci sami</w:t>
            </w:r>
          </w:p>
          <w:p w:rsidR="00401857" w:rsidRPr="00C74E16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0A28A8">
              <w:rPr>
                <w:rFonts w:ascii="Microsoft PhagsPa" w:hAnsi="Microsoft PhagsPa"/>
                <w:color w:val="auto"/>
              </w:rPr>
              <w:t>25+/starši sami</w:t>
            </w:r>
          </w:p>
        </w:tc>
      </w:tr>
      <w:tr w:rsidR="00401857" w:rsidRPr="00C74E16" w:rsidTr="00787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  <w:r w:rsidRPr="00F9390B">
              <w:rPr>
                <w:rFonts w:ascii="Microsoft PhagsPa" w:hAnsi="Microsoft PhagsPa"/>
                <w:color w:val="FF0000"/>
              </w:rPr>
              <w:t>O.Š. RODICA-ROJE</w:t>
            </w:r>
          </w:p>
        </w:tc>
        <w:tc>
          <w:tcPr>
            <w:tcW w:w="3084" w:type="dxa"/>
          </w:tcPr>
          <w:p w:rsidR="00401857" w:rsidRPr="005A0A70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5A0A70">
              <w:rPr>
                <w:rFonts w:ascii="Microsoft PhagsPa" w:hAnsi="Microsoft PhagsPa"/>
                <w:b/>
                <w:color w:val="00B050"/>
              </w:rPr>
              <w:t>ATLETSKA ABECEDA</w:t>
            </w:r>
          </w:p>
        </w:tc>
        <w:tc>
          <w:tcPr>
            <w:tcW w:w="2977" w:type="dxa"/>
          </w:tcPr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TOREK: 17-18.30</w:t>
            </w:r>
          </w:p>
        </w:tc>
        <w:tc>
          <w:tcPr>
            <w:tcW w:w="2693" w:type="dxa"/>
          </w:tcPr>
          <w:p w:rsidR="00401857" w:rsidRPr="00C74E16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6+, 8+</w:t>
            </w:r>
            <w:r>
              <w:rPr>
                <w:rFonts w:ascii="Microsoft PhagsPa" w:hAnsi="Microsoft PhagsPa"/>
              </w:rPr>
              <w:t>(Pume-strele)</w:t>
            </w:r>
          </w:p>
        </w:tc>
      </w:tr>
      <w:tr w:rsidR="00401857" w:rsidRPr="00C74E16" w:rsidTr="0078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  <w:r w:rsidRPr="00F9390B">
              <w:rPr>
                <w:rFonts w:ascii="Microsoft PhagsPa" w:hAnsi="Microsoft PhagsPa"/>
                <w:color w:val="FF0000"/>
              </w:rPr>
              <w:t>O. Š. VENCLJA PERKA DOMŽALE</w:t>
            </w:r>
          </w:p>
        </w:tc>
        <w:tc>
          <w:tcPr>
            <w:tcW w:w="3084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5A0A70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FF0000"/>
              </w:rPr>
            </w:pPr>
            <w:r w:rsidRPr="005A0A70">
              <w:rPr>
                <w:rFonts w:ascii="Microsoft PhagsPa" w:hAnsi="Microsoft PhagsPa"/>
                <w:b/>
                <w:color w:val="FF0000"/>
              </w:rPr>
              <w:t>ABECEDA ŠPORTA</w:t>
            </w:r>
          </w:p>
          <w:p w:rsidR="00401857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sz w:val="20"/>
              </w:rPr>
            </w:pPr>
            <w:r>
              <w:rPr>
                <w:rFonts w:ascii="Microsoft PhagsPa" w:hAnsi="Microsoft PhagsPa"/>
                <w:b/>
                <w:sz w:val="20"/>
              </w:rPr>
              <w:t>ATLETSKA ABECEDA</w:t>
            </w:r>
          </w:p>
          <w:p w:rsidR="00787580" w:rsidRPr="000A28A8" w:rsidRDefault="00787580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sz w:val="20"/>
              </w:rPr>
            </w:pPr>
            <w:r>
              <w:rPr>
                <w:rFonts w:ascii="Microsoft PhagsPa" w:hAnsi="Microsoft PhagsPa"/>
                <w:b/>
                <w:sz w:val="20"/>
              </w:rPr>
              <w:t>Interesna dej. Atletike/</w:t>
            </w:r>
            <w:proofErr w:type="spellStart"/>
            <w:r>
              <w:rPr>
                <w:rFonts w:ascii="Microsoft PhagsPa" w:hAnsi="Microsoft PhagsPa"/>
                <w:b/>
                <w:sz w:val="20"/>
              </w:rPr>
              <w:t>brezpl</w:t>
            </w:r>
            <w:proofErr w:type="spellEnd"/>
            <w:r>
              <w:rPr>
                <w:rFonts w:ascii="Microsoft PhagsPa" w:hAnsi="Microsoft PhagsPa"/>
                <w:b/>
                <w:sz w:val="20"/>
              </w:rPr>
              <w:t>.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TOREK:15-16:30</w:t>
            </w:r>
          </w:p>
          <w:p w:rsidR="00401857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PETEK:17-18.30</w:t>
            </w:r>
          </w:p>
          <w:p w:rsidR="00787580" w:rsidRPr="00B4084A" w:rsidRDefault="00787580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 xml:space="preserve">PETEK: 15:15-18:45 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C74E16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6+</w:t>
            </w:r>
          </w:p>
          <w:p w:rsidR="00401857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>8+(Pume, Strele)</w:t>
            </w:r>
          </w:p>
          <w:p w:rsidR="00787580" w:rsidRPr="00C74E16" w:rsidRDefault="00787580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>1-8 razred</w:t>
            </w:r>
          </w:p>
        </w:tc>
      </w:tr>
      <w:tr w:rsidR="00401857" w:rsidRPr="00C74E16" w:rsidTr="00787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  <w:r>
              <w:rPr>
                <w:rFonts w:ascii="Microsoft PhagsPa" w:hAnsi="Microsoft PhagsPa"/>
                <w:color w:val="FF0000"/>
              </w:rPr>
              <w:t xml:space="preserve">O.Š. </w:t>
            </w:r>
            <w:r w:rsidRPr="00F9390B">
              <w:rPr>
                <w:rFonts w:ascii="Microsoft PhagsPa" w:hAnsi="Microsoft PhagsPa"/>
                <w:color w:val="FF0000"/>
              </w:rPr>
              <w:t>DRAGOMELJ</w:t>
            </w:r>
          </w:p>
        </w:tc>
        <w:tc>
          <w:tcPr>
            <w:tcW w:w="3084" w:type="dxa"/>
          </w:tcPr>
          <w:p w:rsidR="00401857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548DD4" w:themeColor="text2" w:themeTint="99"/>
              </w:rPr>
            </w:pPr>
            <w:r w:rsidRPr="005A0A70">
              <w:rPr>
                <w:rFonts w:ascii="Microsoft PhagsPa" w:hAnsi="Microsoft PhagsPa"/>
                <w:b/>
                <w:color w:val="548DD4" w:themeColor="text2" w:themeTint="99"/>
              </w:rPr>
              <w:t>IGRAJMO SE NOGOMET</w:t>
            </w:r>
          </w:p>
          <w:p w:rsidR="00401857" w:rsidRPr="005A0A70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  <w:color w:val="548DD4" w:themeColor="text2" w:themeTint="99"/>
              </w:rPr>
              <w:t xml:space="preserve">GIBALNE URICE  </w:t>
            </w:r>
          </w:p>
        </w:tc>
        <w:tc>
          <w:tcPr>
            <w:tcW w:w="2977" w:type="dxa"/>
          </w:tcPr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PONEDELJEK:17-18.30</w:t>
            </w:r>
          </w:p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 xml:space="preserve">SREDA:17:00 d./2x 45 min </w:t>
            </w:r>
          </w:p>
        </w:tc>
        <w:tc>
          <w:tcPr>
            <w:tcW w:w="2693" w:type="dxa"/>
          </w:tcPr>
          <w:p w:rsidR="00401857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4+</w:t>
            </w:r>
          </w:p>
          <w:p w:rsidR="00401857" w:rsidRPr="00C74E16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 xml:space="preserve">3.5+, 4+/2 </w:t>
            </w:r>
            <w:r w:rsidRPr="007C7D71">
              <w:rPr>
                <w:rFonts w:ascii="Microsoft PhagsPa" w:hAnsi="Microsoft PhagsPa"/>
                <w:sz w:val="12"/>
              </w:rPr>
              <w:t>skupini po 45 min</w:t>
            </w:r>
          </w:p>
        </w:tc>
      </w:tr>
      <w:tr w:rsidR="00401857" w:rsidRPr="00C74E16" w:rsidTr="0078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none" w:sz="0" w:space="0" w:color="auto"/>
              <w:right w:val="none" w:sz="0" w:space="0" w:color="auto"/>
            </w:tcBorders>
          </w:tcPr>
          <w:p w:rsidR="00401857" w:rsidRDefault="00401857" w:rsidP="0080185D">
            <w:pPr>
              <w:rPr>
                <w:rFonts w:ascii="Microsoft PhagsPa" w:hAnsi="Microsoft PhagsPa"/>
                <w:color w:val="FF0000"/>
              </w:rPr>
            </w:pPr>
            <w:r>
              <w:rPr>
                <w:rFonts w:ascii="Microsoft PhagsPa" w:hAnsi="Microsoft PhagsPa"/>
                <w:color w:val="FF0000"/>
              </w:rPr>
              <w:t>O.Š. RODICA-</w:t>
            </w:r>
          </w:p>
          <w:p w:rsidR="00401857" w:rsidRDefault="00401857" w:rsidP="0080185D">
            <w:pPr>
              <w:rPr>
                <w:rFonts w:ascii="Microsoft PhagsPa" w:hAnsi="Microsoft PhagsPa"/>
                <w:color w:val="FF0000"/>
              </w:rPr>
            </w:pPr>
            <w:r w:rsidRPr="00F9390B">
              <w:rPr>
                <w:rFonts w:ascii="Microsoft PhagsPa" w:hAnsi="Microsoft PhagsPa"/>
                <w:color w:val="FF0000"/>
              </w:rPr>
              <w:t xml:space="preserve">JARŠE </w:t>
            </w:r>
            <w:r>
              <w:rPr>
                <w:rFonts w:ascii="Microsoft PhagsPa" w:hAnsi="Microsoft PhagsPa"/>
                <w:color w:val="FF0000"/>
              </w:rPr>
              <w:t>/podružnica</w:t>
            </w:r>
          </w:p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</w:p>
        </w:tc>
        <w:tc>
          <w:tcPr>
            <w:tcW w:w="3084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5A0A70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00B050"/>
              </w:rPr>
            </w:pPr>
            <w:r w:rsidRPr="005A0A70">
              <w:rPr>
                <w:rFonts w:ascii="Microsoft PhagsPa" w:hAnsi="Microsoft PhagsPa"/>
                <w:b/>
                <w:color w:val="00B050"/>
              </w:rPr>
              <w:t>ATLETSKA ABECEDA</w:t>
            </w:r>
          </w:p>
          <w:p w:rsidR="00401857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E36C0A" w:themeColor="accent6" w:themeShade="BF"/>
              </w:rPr>
            </w:pPr>
            <w:r>
              <w:rPr>
                <w:rFonts w:ascii="Microsoft PhagsPa" w:hAnsi="Microsoft PhagsPa"/>
                <w:b/>
                <w:color w:val="E36C0A" w:themeColor="accent6" w:themeShade="BF"/>
              </w:rPr>
              <w:t xml:space="preserve">ATLETSKA ABECEDA </w:t>
            </w:r>
          </w:p>
          <w:p w:rsidR="00F368B4" w:rsidRDefault="00F368B4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E36C0A" w:themeColor="accent6" w:themeShade="BF"/>
              </w:rPr>
            </w:pPr>
            <w:r>
              <w:rPr>
                <w:rFonts w:ascii="Microsoft PhagsPa" w:hAnsi="Microsoft PhagsPa"/>
                <w:b/>
                <w:color w:val="E36C0A" w:themeColor="accent6" w:themeShade="BF"/>
              </w:rPr>
              <w:t>ZDRAVA</w:t>
            </w:r>
            <w:r w:rsidR="00787580">
              <w:rPr>
                <w:rFonts w:ascii="Microsoft PhagsPa" w:hAnsi="Microsoft PhagsPa"/>
                <w:b/>
                <w:color w:val="E36C0A" w:themeColor="accent6" w:themeShade="BF"/>
              </w:rPr>
              <w:t xml:space="preserve"> </w:t>
            </w:r>
            <w:r w:rsidR="00401857">
              <w:rPr>
                <w:rFonts w:ascii="Microsoft PhagsPa" w:hAnsi="Microsoft PhagsPa"/>
                <w:b/>
                <w:color w:val="E36C0A" w:themeColor="accent6" w:themeShade="BF"/>
              </w:rPr>
              <w:t>VADBA/</w:t>
            </w:r>
          </w:p>
          <w:p w:rsidR="00401857" w:rsidRPr="005A0A70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  <w:color w:val="E36C0A" w:themeColor="accent6" w:themeShade="BF"/>
              </w:rPr>
              <w:t>TEKAŠKA SKUPINA MAVRICA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TOREK:17-18.30</w:t>
            </w:r>
          </w:p>
          <w:p w:rsidR="00401857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ČETRTEK:17-18.30</w:t>
            </w:r>
          </w:p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>
              <w:rPr>
                <w:rFonts w:ascii="Microsoft PhagsPa" w:hAnsi="Microsoft PhagsPa"/>
                <w:b/>
              </w:rPr>
              <w:t>PONEDELJEK: 20:00-21:00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C74E16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3+</w:t>
            </w:r>
          </w:p>
          <w:p w:rsidR="00401857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 xml:space="preserve">3.5-5 </w:t>
            </w:r>
          </w:p>
          <w:p w:rsidR="00401857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>18+</w:t>
            </w:r>
          </w:p>
          <w:p w:rsidR="00401857" w:rsidRPr="00C74E16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4C606E">
              <w:rPr>
                <w:rFonts w:ascii="Microsoft PhagsPa" w:hAnsi="Microsoft PhagsPa"/>
                <w:sz w:val="16"/>
              </w:rPr>
              <w:t>Odvisno od prijav, ena vadba ali kombinacija vadb, po domeni vadečih (vsaj 10 vadečih)</w:t>
            </w:r>
          </w:p>
        </w:tc>
      </w:tr>
      <w:tr w:rsidR="00401857" w:rsidRPr="00C74E16" w:rsidTr="00787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  <w:r w:rsidRPr="00F9390B">
              <w:rPr>
                <w:rFonts w:ascii="Microsoft PhagsPa" w:hAnsi="Microsoft PhagsPa"/>
                <w:color w:val="FF0000"/>
              </w:rPr>
              <w:t>O.Š. PRESERJE</w:t>
            </w:r>
          </w:p>
        </w:tc>
        <w:tc>
          <w:tcPr>
            <w:tcW w:w="3084" w:type="dxa"/>
          </w:tcPr>
          <w:p w:rsidR="00401857" w:rsidRPr="000A28A8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auto"/>
              </w:rPr>
            </w:pPr>
            <w:r>
              <w:rPr>
                <w:rFonts w:ascii="Microsoft PhagsPa" w:hAnsi="Microsoft PhagsPa"/>
                <w:b/>
                <w:color w:val="auto"/>
              </w:rPr>
              <w:t>SABLJANJE</w:t>
            </w:r>
          </w:p>
        </w:tc>
        <w:tc>
          <w:tcPr>
            <w:tcW w:w="2977" w:type="dxa"/>
          </w:tcPr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ČETRTEK:16-17:00</w:t>
            </w:r>
          </w:p>
        </w:tc>
        <w:tc>
          <w:tcPr>
            <w:tcW w:w="2693" w:type="dxa"/>
          </w:tcPr>
          <w:p w:rsidR="00401857" w:rsidRPr="00C74E16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9+</w:t>
            </w:r>
          </w:p>
        </w:tc>
      </w:tr>
      <w:tr w:rsidR="00401857" w:rsidRPr="00C74E16" w:rsidTr="0078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none" w:sz="0" w:space="0" w:color="auto"/>
              <w:right w:val="none" w:sz="0" w:space="0" w:color="auto"/>
            </w:tcBorders>
          </w:tcPr>
          <w:p w:rsidR="00401857" w:rsidRDefault="00401857" w:rsidP="0080185D">
            <w:pPr>
              <w:rPr>
                <w:rFonts w:ascii="Microsoft PhagsPa" w:hAnsi="Microsoft PhagsPa"/>
                <w:color w:val="FF0000"/>
              </w:rPr>
            </w:pPr>
          </w:p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  <w:r w:rsidRPr="00F9390B">
              <w:rPr>
                <w:rFonts w:ascii="Microsoft PhagsPa" w:hAnsi="Microsoft PhagsPa"/>
                <w:color w:val="FF0000"/>
              </w:rPr>
              <w:t>VRTEC CICIDOM-KOLIČEVO</w:t>
            </w:r>
          </w:p>
        </w:tc>
        <w:tc>
          <w:tcPr>
            <w:tcW w:w="3084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5A0A70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FF0000"/>
              </w:rPr>
            </w:pPr>
            <w:r w:rsidRPr="005A0A70">
              <w:rPr>
                <w:rFonts w:ascii="Microsoft PhagsPa" w:hAnsi="Microsoft PhagsPa"/>
                <w:b/>
                <w:color w:val="FF0000"/>
              </w:rPr>
              <w:t>ABECEDA ŠPORTA</w:t>
            </w:r>
          </w:p>
          <w:p w:rsidR="00401857" w:rsidRPr="005A0A70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00CC00"/>
                <w:sz w:val="20"/>
              </w:rPr>
            </w:pPr>
            <w:r w:rsidRPr="005A0A70">
              <w:rPr>
                <w:rFonts w:ascii="Microsoft PhagsPa" w:hAnsi="Microsoft PhagsPa"/>
                <w:b/>
                <w:color w:val="00CC00"/>
                <w:sz w:val="20"/>
              </w:rPr>
              <w:t>ANGLEŠČINA V GIBANJU</w:t>
            </w:r>
            <w:r>
              <w:rPr>
                <w:rFonts w:ascii="Microsoft PhagsPa" w:hAnsi="Microsoft PhagsPa"/>
                <w:b/>
                <w:color w:val="00CC00"/>
                <w:sz w:val="20"/>
              </w:rPr>
              <w:t xml:space="preserve"> </w:t>
            </w:r>
          </w:p>
          <w:p w:rsidR="00401857" w:rsidRPr="005A0A70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0070C0"/>
              </w:rPr>
            </w:pPr>
            <w:r w:rsidRPr="005A0A70">
              <w:rPr>
                <w:rFonts w:ascii="Microsoft PhagsPa" w:hAnsi="Microsoft PhagsPa"/>
                <w:b/>
                <w:color w:val="0070C0"/>
              </w:rPr>
              <w:t>MAVRIČNA ABEC. GIB.</w:t>
            </w:r>
          </w:p>
          <w:p w:rsidR="00401857" w:rsidRPr="005A0A70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5A0A70">
              <w:rPr>
                <w:rFonts w:ascii="Microsoft PhagsPa" w:hAnsi="Microsoft PhagsPa"/>
                <w:b/>
              </w:rPr>
              <w:t>MAVRIČNA ŽOGA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SREDA:17-18:00</w:t>
            </w:r>
          </w:p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SREDA:18-19:00</w:t>
            </w:r>
          </w:p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ČETRTEK:17-18:00</w:t>
            </w:r>
          </w:p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ČETRTEK:18-19:00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C74E16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4+</w:t>
            </w:r>
          </w:p>
          <w:p w:rsidR="00401857" w:rsidRPr="00C74E16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>5+</w:t>
            </w:r>
          </w:p>
          <w:p w:rsidR="00401857" w:rsidRPr="00C74E16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1.5+</w:t>
            </w:r>
          </w:p>
          <w:p w:rsidR="00401857" w:rsidRPr="00C74E16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4+</w:t>
            </w:r>
          </w:p>
        </w:tc>
      </w:tr>
      <w:tr w:rsidR="00401857" w:rsidRPr="00C74E16" w:rsidTr="00787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01857" w:rsidRDefault="00401857" w:rsidP="0080185D">
            <w:pPr>
              <w:rPr>
                <w:rFonts w:ascii="Microsoft PhagsPa" w:hAnsi="Microsoft PhagsPa"/>
                <w:color w:val="FF0000"/>
              </w:rPr>
            </w:pPr>
          </w:p>
          <w:p w:rsidR="00401857" w:rsidRDefault="00401857" w:rsidP="0080185D">
            <w:pPr>
              <w:rPr>
                <w:rFonts w:ascii="Microsoft PhagsPa" w:hAnsi="Microsoft PhagsPa"/>
                <w:color w:val="FF0000"/>
              </w:rPr>
            </w:pPr>
          </w:p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  <w:r w:rsidRPr="00F9390B">
              <w:rPr>
                <w:rFonts w:ascii="Microsoft PhagsPa" w:hAnsi="Microsoft PhagsPa"/>
                <w:color w:val="FF0000"/>
              </w:rPr>
              <w:t>VRTEC GAJ-PRESERJE</w:t>
            </w:r>
          </w:p>
        </w:tc>
        <w:tc>
          <w:tcPr>
            <w:tcW w:w="3084" w:type="dxa"/>
          </w:tcPr>
          <w:p w:rsidR="00401857" w:rsidRPr="005A0A70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5A0A70">
              <w:rPr>
                <w:rFonts w:ascii="Microsoft PhagsPa" w:hAnsi="Microsoft PhagsPa"/>
                <w:b/>
              </w:rPr>
              <w:t>GIBANJE IN PLES</w:t>
            </w:r>
          </w:p>
          <w:p w:rsidR="00401857" w:rsidRPr="005A0A70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FF0000"/>
              </w:rPr>
            </w:pPr>
            <w:r w:rsidRPr="005A0A70">
              <w:rPr>
                <w:rFonts w:ascii="Microsoft PhagsPa" w:hAnsi="Microsoft PhagsPa"/>
                <w:b/>
                <w:color w:val="FF0000"/>
              </w:rPr>
              <w:t>ABECEDA ŠPORTA</w:t>
            </w:r>
          </w:p>
          <w:p w:rsidR="00401857" w:rsidRPr="000A28A8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auto"/>
              </w:rPr>
            </w:pPr>
            <w:r w:rsidRPr="000A28A8">
              <w:rPr>
                <w:rFonts w:ascii="Microsoft PhagsPa" w:hAnsi="Microsoft PhagsPa"/>
                <w:b/>
                <w:color w:val="auto"/>
              </w:rPr>
              <w:t>ZDRAVA VADBA ABC</w:t>
            </w:r>
          </w:p>
          <w:p w:rsidR="00401857" w:rsidRPr="005A0A70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0070C0"/>
              </w:rPr>
            </w:pPr>
            <w:r w:rsidRPr="005A0A70">
              <w:rPr>
                <w:rFonts w:ascii="Microsoft PhagsPa" w:hAnsi="Microsoft PhagsPa"/>
                <w:b/>
                <w:color w:val="0070C0"/>
              </w:rPr>
              <w:t>MAVRIČNA ABEC. GIB.</w:t>
            </w:r>
          </w:p>
          <w:p w:rsidR="00401857" w:rsidRPr="005A0A70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5A0A70">
              <w:rPr>
                <w:rFonts w:ascii="Microsoft PhagsPa" w:hAnsi="Microsoft PhagsPa"/>
                <w:b/>
                <w:color w:val="00B050"/>
              </w:rPr>
              <w:t>ATLETSKA ABECEDA</w:t>
            </w:r>
          </w:p>
        </w:tc>
        <w:tc>
          <w:tcPr>
            <w:tcW w:w="2977" w:type="dxa"/>
          </w:tcPr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TOREK:17:15-18:15</w:t>
            </w:r>
          </w:p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TOREK:18:15-19:15</w:t>
            </w:r>
          </w:p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auto"/>
              </w:rPr>
            </w:pPr>
            <w:r w:rsidRPr="00B4084A">
              <w:rPr>
                <w:rFonts w:ascii="Microsoft PhagsPa" w:hAnsi="Microsoft PhagsPa"/>
                <w:b/>
                <w:color w:val="auto"/>
              </w:rPr>
              <w:t>TOREK:19:15-20:15</w:t>
            </w:r>
          </w:p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SREDA:17:15-18:15</w:t>
            </w:r>
          </w:p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SREDA:18:15-19:15</w:t>
            </w:r>
          </w:p>
        </w:tc>
        <w:tc>
          <w:tcPr>
            <w:tcW w:w="2693" w:type="dxa"/>
          </w:tcPr>
          <w:p w:rsidR="00401857" w:rsidRPr="00C74E16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3+</w:t>
            </w:r>
          </w:p>
          <w:p w:rsidR="00401857" w:rsidRPr="00C74E16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4+</w:t>
            </w:r>
          </w:p>
          <w:p w:rsidR="00401857" w:rsidRPr="000A28A8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color w:val="auto"/>
              </w:rPr>
            </w:pPr>
            <w:r w:rsidRPr="000A28A8">
              <w:rPr>
                <w:rFonts w:ascii="Microsoft PhagsPa" w:hAnsi="Microsoft PhagsPa"/>
                <w:color w:val="auto"/>
              </w:rPr>
              <w:t>18+…60</w:t>
            </w:r>
          </w:p>
          <w:p w:rsidR="00401857" w:rsidRPr="00C74E16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1.5+</w:t>
            </w:r>
          </w:p>
          <w:p w:rsidR="00401857" w:rsidRPr="00C74E16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 w:rsidRPr="00C74E16">
              <w:rPr>
                <w:rFonts w:ascii="Microsoft PhagsPa" w:hAnsi="Microsoft PhagsPa"/>
              </w:rPr>
              <w:t>4-6</w:t>
            </w:r>
            <w:r>
              <w:rPr>
                <w:rFonts w:ascii="Microsoft PhagsPa" w:hAnsi="Microsoft PhagsPa"/>
              </w:rPr>
              <w:t xml:space="preserve"> </w:t>
            </w:r>
            <w:r w:rsidRPr="0015642B">
              <w:rPr>
                <w:rFonts w:ascii="Microsoft PhagsPa" w:hAnsi="Microsoft PhagsPa"/>
                <w:color w:val="FF0000"/>
              </w:rPr>
              <w:t>(</w:t>
            </w:r>
            <w:proofErr w:type="spellStart"/>
            <w:r w:rsidRPr="0015642B">
              <w:rPr>
                <w:rFonts w:ascii="Microsoft PhagsPa" w:hAnsi="Microsoft PhagsPa"/>
                <w:color w:val="FF0000"/>
              </w:rPr>
              <w:t>sk</w:t>
            </w:r>
            <w:proofErr w:type="spellEnd"/>
            <w:r w:rsidRPr="0015642B">
              <w:rPr>
                <w:rFonts w:ascii="Microsoft PhagsPa" w:hAnsi="Microsoft PhagsPa"/>
                <w:color w:val="FF0000"/>
              </w:rPr>
              <w:t>. športniki)</w:t>
            </w:r>
          </w:p>
        </w:tc>
      </w:tr>
      <w:tr w:rsidR="00401857" w:rsidRPr="00C74E16" w:rsidTr="0078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  <w:r w:rsidRPr="00F9390B">
              <w:rPr>
                <w:rFonts w:ascii="Microsoft PhagsPa" w:hAnsi="Microsoft PhagsPa"/>
                <w:color w:val="FF0000"/>
              </w:rPr>
              <w:t>O.Š. MENGEŠ</w:t>
            </w:r>
          </w:p>
        </w:tc>
        <w:tc>
          <w:tcPr>
            <w:tcW w:w="3084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5A0A70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5A0A70">
              <w:rPr>
                <w:rFonts w:ascii="Microsoft PhagsPa" w:hAnsi="Microsoft PhagsPa"/>
                <w:b/>
                <w:color w:val="00B050"/>
              </w:rPr>
              <w:t>ATLETSKA ABECEDA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TOREK:16.30-18:00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401857" w:rsidRPr="00C74E16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>3.5</w:t>
            </w:r>
            <w:r w:rsidRPr="00C74E16">
              <w:rPr>
                <w:rFonts w:ascii="Microsoft PhagsPa" w:hAnsi="Microsoft PhagsPa"/>
              </w:rPr>
              <w:t>+</w:t>
            </w:r>
          </w:p>
        </w:tc>
      </w:tr>
      <w:tr w:rsidR="00401857" w:rsidRPr="00C74E16" w:rsidTr="00787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7" w:rsidRPr="00B4084A" w:rsidRDefault="00401857" w:rsidP="0080185D">
            <w:pPr>
              <w:rPr>
                <w:rFonts w:ascii="Microsoft PhagsPa" w:hAnsi="Microsoft PhagsPa"/>
                <w:color w:val="FF0000"/>
                <w:sz w:val="28"/>
              </w:rPr>
            </w:pPr>
            <w:r w:rsidRPr="00B4084A">
              <w:rPr>
                <w:rFonts w:ascii="Microsoft PhagsPa" w:hAnsi="Microsoft PhagsPa"/>
                <w:color w:val="FF0000"/>
                <w:sz w:val="28"/>
              </w:rPr>
              <w:t>CIRIUS-</w:t>
            </w:r>
          </w:p>
          <w:p w:rsidR="00401857" w:rsidRPr="00F9390B" w:rsidRDefault="00401857" w:rsidP="0080185D">
            <w:pPr>
              <w:rPr>
                <w:rFonts w:ascii="Microsoft PhagsPa" w:hAnsi="Microsoft PhagsPa"/>
                <w:color w:val="FF0000"/>
              </w:rPr>
            </w:pPr>
            <w:r w:rsidRPr="00B4084A">
              <w:rPr>
                <w:rFonts w:ascii="Microsoft PhagsPa" w:hAnsi="Microsoft PhagsPa"/>
                <w:color w:val="FF0000"/>
                <w:sz w:val="36"/>
              </w:rPr>
              <w:t>KAMNIK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401857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00B050"/>
              </w:rPr>
            </w:pPr>
            <w:r>
              <w:rPr>
                <w:rFonts w:ascii="Microsoft PhagsPa" w:hAnsi="Microsoft PhagsPa"/>
                <w:b/>
                <w:color w:val="00B050"/>
              </w:rPr>
              <w:t>ATLETSKA ABECEDA</w:t>
            </w:r>
          </w:p>
          <w:p w:rsidR="00401857" w:rsidRPr="005A0A70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00B050"/>
              </w:rPr>
            </w:pPr>
            <w:r w:rsidRPr="007C7D71">
              <w:rPr>
                <w:rFonts w:ascii="Microsoft PhagsPa" w:hAnsi="Microsoft PhagsPa"/>
                <w:b/>
                <w:color w:val="00B050"/>
                <w:sz w:val="20"/>
              </w:rPr>
              <w:t>MAVRIČNA ABECEDA ŠPORTA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>PONEDELJEK: 17:30 -18:30/</w:t>
            </w:r>
          </w:p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b/>
              </w:rPr>
            </w:pPr>
            <w:r w:rsidRPr="00B4084A">
              <w:rPr>
                <w:rFonts w:ascii="Microsoft PhagsPa" w:hAnsi="Microsoft PhagsPa"/>
                <w:b/>
              </w:rPr>
              <w:t xml:space="preserve"> 2 SKUPINI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1857" w:rsidRPr="00B4084A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</w:rPr>
              <w:t>3.5</w:t>
            </w:r>
            <w:r w:rsidRPr="00B4084A">
              <w:rPr>
                <w:rFonts w:ascii="Microsoft PhagsPa" w:hAnsi="Microsoft PhagsPa"/>
                <w:sz w:val="18"/>
              </w:rPr>
              <w:t xml:space="preserve">+(telovadnica deljena na dva dela/atletika, Mavrična </w:t>
            </w:r>
            <w:proofErr w:type="spellStart"/>
            <w:r w:rsidRPr="00B4084A">
              <w:rPr>
                <w:rFonts w:ascii="Microsoft PhagsPa" w:hAnsi="Microsoft PhagsPa"/>
                <w:sz w:val="18"/>
              </w:rPr>
              <w:t>ab</w:t>
            </w:r>
            <w:proofErr w:type="spellEnd"/>
            <w:r w:rsidRPr="00B4084A">
              <w:rPr>
                <w:rFonts w:ascii="Microsoft PhagsPa" w:hAnsi="Microsoft PhagsPa"/>
                <w:sz w:val="18"/>
              </w:rPr>
              <w:t>. Gibanja)</w:t>
            </w:r>
          </w:p>
          <w:p w:rsidR="00401857" w:rsidRPr="00C74E16" w:rsidRDefault="00401857" w:rsidP="00801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PhagsPa" w:hAnsi="Microsoft PhagsPa"/>
              </w:rPr>
            </w:pPr>
            <w:r>
              <w:rPr>
                <w:rFonts w:ascii="Microsoft PhagsPa" w:hAnsi="Microsoft PhagsPa"/>
              </w:rPr>
              <w:t>1.5+</w:t>
            </w:r>
          </w:p>
        </w:tc>
      </w:tr>
      <w:tr w:rsidR="00401857" w:rsidRPr="00C74E16" w:rsidTr="0078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7" w:rsidRDefault="00401857" w:rsidP="0080185D">
            <w:pPr>
              <w:rPr>
                <w:rFonts w:ascii="Microsoft PhagsPa" w:hAnsi="Microsoft PhagsPa"/>
                <w:color w:val="FF0000"/>
                <w:sz w:val="18"/>
              </w:rPr>
            </w:pPr>
            <w:r w:rsidRPr="007C7D71">
              <w:rPr>
                <w:rFonts w:ascii="Microsoft PhagsPa" w:hAnsi="Microsoft PhagsPa"/>
                <w:color w:val="FF0000"/>
                <w:sz w:val="18"/>
              </w:rPr>
              <w:t>STADION DOMŽALE</w:t>
            </w:r>
          </w:p>
          <w:p w:rsidR="00787580" w:rsidRDefault="00787580" w:rsidP="0080185D">
            <w:pPr>
              <w:rPr>
                <w:rFonts w:ascii="Microsoft PhagsPa" w:hAnsi="Microsoft PhagsPa"/>
                <w:color w:val="FF0000"/>
                <w:sz w:val="18"/>
              </w:rPr>
            </w:pPr>
          </w:p>
          <w:p w:rsidR="00787580" w:rsidRPr="00787580" w:rsidRDefault="00787580" w:rsidP="0080185D">
            <w:pPr>
              <w:rPr>
                <w:rFonts w:ascii="Microsoft PhagsPa" w:hAnsi="Microsoft PhagsPa"/>
                <w:color w:val="FF0000"/>
                <w:sz w:val="16"/>
              </w:rPr>
            </w:pPr>
            <w:r>
              <w:rPr>
                <w:rFonts w:ascii="Microsoft PhagsPa" w:hAnsi="Microsoft PhagsPa"/>
                <w:color w:val="FF0000"/>
                <w:sz w:val="18"/>
              </w:rPr>
              <w:t>ČEŠMINOV PARK-</w:t>
            </w:r>
            <w:r w:rsidRPr="00787580">
              <w:rPr>
                <w:rFonts w:ascii="Microsoft PhagsPa" w:hAnsi="Microsoft PhagsPa"/>
                <w:color w:val="FF0000"/>
                <w:sz w:val="16"/>
              </w:rPr>
              <w:t xml:space="preserve">ASVALTIRANO IGRIŠČE/TEKAŠKA STEZA </w:t>
            </w:r>
          </w:p>
          <w:p w:rsidR="00787580" w:rsidRPr="007C7D71" w:rsidRDefault="00787580" w:rsidP="0080185D">
            <w:pPr>
              <w:rPr>
                <w:rFonts w:ascii="Microsoft PhagsPa" w:hAnsi="Microsoft PhagsPa"/>
                <w:color w:val="FF0000"/>
                <w:sz w:val="18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401857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00B050"/>
                <w:sz w:val="18"/>
              </w:rPr>
            </w:pPr>
            <w:r w:rsidRPr="007C7D71">
              <w:rPr>
                <w:rFonts w:ascii="Microsoft PhagsPa" w:hAnsi="Microsoft PhagsPa"/>
                <w:b/>
                <w:color w:val="00B050"/>
                <w:sz w:val="18"/>
              </w:rPr>
              <w:t>ATLETSKA ABECEDA</w:t>
            </w:r>
          </w:p>
          <w:p w:rsidR="00787580" w:rsidRDefault="00787580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00B050"/>
                <w:sz w:val="18"/>
              </w:rPr>
            </w:pPr>
          </w:p>
          <w:p w:rsidR="00787580" w:rsidRDefault="00787580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00B050"/>
                <w:sz w:val="18"/>
              </w:rPr>
            </w:pPr>
            <w:r>
              <w:rPr>
                <w:rFonts w:ascii="Microsoft PhagsPa" w:hAnsi="Microsoft PhagsPa"/>
                <w:b/>
                <w:color w:val="00B050"/>
                <w:sz w:val="18"/>
              </w:rPr>
              <w:t>ABECEDA ŠPORTA</w:t>
            </w:r>
          </w:p>
          <w:p w:rsidR="00787580" w:rsidRPr="00787580" w:rsidRDefault="00787580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color w:val="00B050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57" w:rsidRPr="00B4084A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sz w:val="18"/>
              </w:rPr>
            </w:pPr>
            <w:r w:rsidRPr="00B4084A">
              <w:rPr>
                <w:rFonts w:ascii="Microsoft PhagsPa" w:hAnsi="Microsoft PhagsPa"/>
                <w:b/>
                <w:sz w:val="18"/>
              </w:rPr>
              <w:t>PON, TOR, SR, ČET.</w:t>
            </w:r>
          </w:p>
          <w:p w:rsidR="00401857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sz w:val="18"/>
              </w:rPr>
            </w:pPr>
            <w:r w:rsidRPr="00B4084A">
              <w:rPr>
                <w:rFonts w:ascii="Microsoft PhagsPa" w:hAnsi="Microsoft PhagsPa"/>
                <w:b/>
                <w:sz w:val="18"/>
              </w:rPr>
              <w:t>17-18.30 SEP/OKT/MAJ/JUN</w:t>
            </w:r>
          </w:p>
          <w:p w:rsidR="00787580" w:rsidRDefault="00787580" w:rsidP="0078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sz w:val="18"/>
              </w:rPr>
            </w:pPr>
            <w:r>
              <w:rPr>
                <w:rFonts w:ascii="Microsoft PhagsPa" w:hAnsi="Microsoft PhagsPa"/>
                <w:b/>
                <w:sz w:val="18"/>
              </w:rPr>
              <w:t xml:space="preserve">PON/SREDA: 17.00 -18:30 </w:t>
            </w:r>
            <w:r w:rsidRPr="00B4084A">
              <w:rPr>
                <w:rFonts w:ascii="Microsoft PhagsPa" w:hAnsi="Microsoft PhagsPa"/>
                <w:b/>
                <w:sz w:val="18"/>
              </w:rPr>
              <w:t>SEP/OKT/MAJ/JUN</w:t>
            </w:r>
          </w:p>
          <w:p w:rsidR="00787580" w:rsidRPr="00B4084A" w:rsidRDefault="00787580" w:rsidP="0078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b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01857" w:rsidRDefault="00401857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sz w:val="18"/>
              </w:rPr>
            </w:pPr>
            <w:r w:rsidRPr="007C7D71">
              <w:rPr>
                <w:rFonts w:ascii="Microsoft PhagsPa" w:hAnsi="Microsoft PhagsPa"/>
                <w:sz w:val="18"/>
              </w:rPr>
              <w:t>3+, 5+, 7+,9+</w:t>
            </w:r>
          </w:p>
          <w:p w:rsidR="00787580" w:rsidRDefault="00787580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sz w:val="18"/>
              </w:rPr>
            </w:pPr>
          </w:p>
          <w:p w:rsidR="00787580" w:rsidRDefault="00787580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4+,7+</w:t>
            </w:r>
          </w:p>
          <w:p w:rsidR="00787580" w:rsidRPr="007C7D71" w:rsidRDefault="00787580" w:rsidP="00801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PhagsPa" w:hAnsi="Microsoft PhagsPa"/>
                <w:sz w:val="18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F368B4" w:rsidTr="00265E58">
        <w:trPr>
          <w:trHeight w:val="353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4" w:rsidRPr="00265E58" w:rsidRDefault="00F368B4" w:rsidP="00265E58">
            <w:pPr>
              <w:jc w:val="center"/>
              <w:rPr>
                <w:rFonts w:ascii="Microsoft PhagsPa" w:hAnsi="Microsoft PhagsPa"/>
                <w:b/>
                <w:sz w:val="18"/>
              </w:rPr>
            </w:pPr>
            <w:r w:rsidRPr="00265E58">
              <w:rPr>
                <w:rFonts w:ascii="Microsoft PhagsPa" w:hAnsi="Microsoft PhagsPa"/>
                <w:b/>
              </w:rPr>
              <w:t xml:space="preserve">CENE PROGRAMOV SO ODVISNE </w:t>
            </w:r>
            <w:r w:rsidRPr="00265E58">
              <w:rPr>
                <w:rFonts w:ascii="Microsoft PhagsPa" w:hAnsi="Microsoft PhagsPa"/>
                <w:b/>
                <w:sz w:val="20"/>
              </w:rPr>
              <w:t>OD ČASOVNEGA OBSEGA</w:t>
            </w:r>
            <w:r w:rsidRPr="00265E58">
              <w:rPr>
                <w:rFonts w:ascii="Microsoft PhagsPa" w:hAnsi="Microsoft PhagsPa"/>
                <w:b/>
              </w:rPr>
              <w:t xml:space="preserve"> od 13€ do 32€</w:t>
            </w:r>
            <w:r w:rsidR="00265E58">
              <w:rPr>
                <w:rFonts w:ascii="Microsoft PhagsPa" w:hAnsi="Microsoft PhagsPa"/>
                <w:b/>
              </w:rPr>
              <w:t>,</w:t>
            </w:r>
            <w:r w:rsidRPr="00265E58">
              <w:rPr>
                <w:rFonts w:ascii="Microsoft PhagsPa" w:hAnsi="Microsoft PhagsPa"/>
                <w:b/>
                <w:sz w:val="18"/>
              </w:rPr>
              <w:t>LETNA ČLANARINA ZNAŠA 15€</w:t>
            </w:r>
          </w:p>
          <w:p w:rsidR="00F368B4" w:rsidRPr="00265E58" w:rsidRDefault="00F368B4" w:rsidP="00787580">
            <w:pPr>
              <w:jc w:val="center"/>
              <w:rPr>
                <w:rFonts w:ascii="Microsoft PhagsPa" w:hAnsi="Microsoft PhagsPa"/>
                <w:b/>
                <w:sz w:val="20"/>
              </w:rPr>
            </w:pPr>
            <w:r w:rsidRPr="00265E58">
              <w:rPr>
                <w:rFonts w:ascii="Microsoft PhagsPa" w:hAnsi="Microsoft PhagsPa"/>
                <w:b/>
              </w:rPr>
              <w:t>NUDIMO TUDI ZIMSKE PLAVALNE TEČAJE, TEČAJE DRSANJA, TEČAJE ROLANJA, ŠPORTNE ANIMACIJE ROJSTNIH DNI Z MAVRIČNIMI  VSEBINAMI, LETOVANJA, JESENOVANJA…</w:t>
            </w:r>
          </w:p>
          <w:p w:rsidR="00787580" w:rsidRDefault="00265E58" w:rsidP="00787580">
            <w:pPr>
              <w:jc w:val="center"/>
              <w:rPr>
                <w:rFonts w:ascii="Comic Sans MS" w:eastAsia="Times New Roman" w:hAnsi="Comic Sans MS" w:cs="Times New Roman"/>
                <w:b/>
                <w:sz w:val="36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sz w:val="36"/>
                <w:szCs w:val="32"/>
                <w:u w:val="single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41287DEB" wp14:editId="49738945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90805</wp:posOffset>
                  </wp:positionV>
                  <wp:extent cx="871855" cy="1137558"/>
                  <wp:effectExtent l="171450" t="152400" r="347345" b="36766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37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3FAA">
              <w:rPr>
                <w:rFonts w:ascii="Comic Sans MS" w:eastAsia="Times New Roman" w:hAnsi="Comic Sans MS" w:cs="Times New Roman"/>
                <w:b/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C47D9AF" wp14:editId="1B770C88">
                  <wp:simplePos x="0" y="0"/>
                  <wp:positionH relativeFrom="column">
                    <wp:posOffset>4751705</wp:posOffset>
                  </wp:positionH>
                  <wp:positionV relativeFrom="paragraph">
                    <wp:posOffset>142875</wp:posOffset>
                  </wp:positionV>
                  <wp:extent cx="1638935" cy="1085850"/>
                  <wp:effectExtent l="171450" t="171450" r="380365" b="36195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8B4" w:rsidRPr="00B4084A">
              <w:rPr>
                <w:rFonts w:ascii="Comic Sans MS" w:eastAsia="Times New Roman" w:hAnsi="Comic Sans MS" w:cs="Times New Roman"/>
                <w:b/>
                <w:sz w:val="36"/>
                <w:szCs w:val="32"/>
              </w:rPr>
              <w:t>Kontakt: 031/314-870</w:t>
            </w:r>
            <w:r w:rsidR="00787580">
              <w:rPr>
                <w:rFonts w:ascii="Comic Sans MS" w:eastAsia="Times New Roman" w:hAnsi="Comic Sans MS" w:cs="Times New Roman"/>
                <w:b/>
                <w:sz w:val="36"/>
                <w:szCs w:val="32"/>
              </w:rPr>
              <w:t xml:space="preserve"> </w:t>
            </w:r>
          </w:p>
          <w:p w:rsidR="00787580" w:rsidRPr="00787580" w:rsidRDefault="00787580" w:rsidP="00787580">
            <w:pPr>
              <w:jc w:val="center"/>
              <w:rPr>
                <w:rFonts w:ascii="Comic Sans MS" w:eastAsia="Times New Roman" w:hAnsi="Comic Sans MS" w:cs="Times New Roman"/>
                <w:b/>
                <w:sz w:val="36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36"/>
                <w:szCs w:val="32"/>
                <w:u w:val="single"/>
                <w:lang w:eastAsia="sl-SI"/>
              </w:rPr>
              <w:t>wwwsadmavrica.si</w:t>
            </w:r>
            <w:proofErr w:type="spellEnd"/>
          </w:p>
          <w:p w:rsidR="00F368B4" w:rsidRDefault="00440B79" w:rsidP="00787580">
            <w:pPr>
              <w:jc w:val="center"/>
              <w:rPr>
                <w:rFonts w:ascii="Comic Sans MS" w:eastAsia="Times New Roman" w:hAnsi="Comic Sans MS" w:cs="Times New Roman"/>
                <w:b/>
                <w:sz w:val="36"/>
                <w:szCs w:val="32"/>
                <w:u w:val="single"/>
                <w:lang w:eastAsia="sl-SI"/>
              </w:rPr>
            </w:pPr>
            <w:hyperlink r:id="rId7" w:history="1">
              <w:r w:rsidR="00787580" w:rsidRPr="00E34025">
                <w:rPr>
                  <w:rStyle w:val="Hiperpovezava"/>
                  <w:rFonts w:ascii="Comic Sans MS" w:eastAsia="Times New Roman" w:hAnsi="Comic Sans MS" w:cs="Times New Roman"/>
                  <w:b/>
                  <w:sz w:val="36"/>
                  <w:szCs w:val="32"/>
                  <w:lang w:eastAsia="sl-SI"/>
                </w:rPr>
                <w:t>sad.mavrica@gmail.com</w:t>
              </w:r>
            </w:hyperlink>
            <w:r w:rsidR="00F368B4" w:rsidRPr="00B4084A">
              <w:rPr>
                <w:rFonts w:ascii="Comic Sans MS" w:eastAsia="Times New Roman" w:hAnsi="Comic Sans MS" w:cs="Times New Roman"/>
                <w:b/>
                <w:sz w:val="36"/>
                <w:szCs w:val="32"/>
                <w:u w:val="single"/>
                <w:lang w:eastAsia="sl-SI"/>
              </w:rPr>
              <w:t xml:space="preserve"> </w:t>
            </w:r>
          </w:p>
          <w:p w:rsidR="00787580" w:rsidRDefault="00787580" w:rsidP="0078758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32"/>
                <w:u w:val="single"/>
                <w:lang w:eastAsia="sl-SI"/>
              </w:rPr>
            </w:pPr>
          </w:p>
          <w:p w:rsidR="00265E58" w:rsidRPr="00265E58" w:rsidRDefault="00265E58" w:rsidP="00787580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32"/>
                <w:u w:val="single"/>
                <w:lang w:eastAsia="sl-SI"/>
              </w:rPr>
            </w:pPr>
          </w:p>
          <w:p w:rsidR="00F368B4" w:rsidRPr="00F368B4" w:rsidRDefault="00F368B4" w:rsidP="00787580">
            <w:pPr>
              <w:tabs>
                <w:tab w:val="left" w:pos="1170"/>
              </w:tabs>
              <w:jc w:val="center"/>
              <w:rPr>
                <w:rFonts w:ascii="Comic Sans MS" w:eastAsia="Times New Roman" w:hAnsi="Comic Sans MS" w:cs="Times New Roman"/>
                <w:b/>
                <w:szCs w:val="32"/>
              </w:rPr>
            </w:pPr>
            <w:r w:rsidRPr="00113FAA">
              <w:rPr>
                <w:rFonts w:ascii="Comic Sans MS" w:eastAsia="Times New Roman" w:hAnsi="Comic Sans MS" w:cs="Times New Roman"/>
                <w:b/>
                <w:szCs w:val="32"/>
              </w:rPr>
              <w:t>PRIVOŠČITE SI DAN BREZ TELEVIZIJE</w:t>
            </w:r>
            <w:r>
              <w:rPr>
                <w:rFonts w:ascii="Comic Sans MS" w:eastAsia="Times New Roman" w:hAnsi="Comic Sans MS" w:cs="Times New Roman"/>
                <w:b/>
                <w:szCs w:val="32"/>
              </w:rPr>
              <w:t xml:space="preserve"> </w:t>
            </w:r>
            <w:r w:rsidRPr="00113FAA">
              <w:rPr>
                <w:rFonts w:ascii="Comic Sans MS" w:eastAsia="Times New Roman" w:hAnsi="Comic Sans MS" w:cs="Times New Roman"/>
                <w:b/>
                <w:szCs w:val="32"/>
              </w:rPr>
              <w:t>IN RAČUNALNIKA!</w:t>
            </w:r>
          </w:p>
        </w:tc>
      </w:tr>
    </w:tbl>
    <w:p w:rsidR="007657EF" w:rsidRPr="00B4084A" w:rsidRDefault="007657EF" w:rsidP="00B4084A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32"/>
          <w:u w:val="single"/>
          <w:lang w:eastAsia="sl-SI"/>
        </w:rPr>
      </w:pPr>
    </w:p>
    <w:sectPr w:rsidR="007657EF" w:rsidRPr="00B4084A" w:rsidSect="00265E5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A1"/>
    <w:rsid w:val="000157D5"/>
    <w:rsid w:val="000A28A8"/>
    <w:rsid w:val="00113FAA"/>
    <w:rsid w:val="0015642B"/>
    <w:rsid w:val="00265E58"/>
    <w:rsid w:val="003347B9"/>
    <w:rsid w:val="00401857"/>
    <w:rsid w:val="00440B79"/>
    <w:rsid w:val="004439F2"/>
    <w:rsid w:val="00462CC6"/>
    <w:rsid w:val="005A0A70"/>
    <w:rsid w:val="007519A1"/>
    <w:rsid w:val="007657EF"/>
    <w:rsid w:val="00787580"/>
    <w:rsid w:val="007A32AA"/>
    <w:rsid w:val="007C16EB"/>
    <w:rsid w:val="007C7D71"/>
    <w:rsid w:val="008D7BDF"/>
    <w:rsid w:val="008F05AC"/>
    <w:rsid w:val="009E6F98"/>
    <w:rsid w:val="00A9154C"/>
    <w:rsid w:val="00AA2B6B"/>
    <w:rsid w:val="00B4084A"/>
    <w:rsid w:val="00C74E16"/>
    <w:rsid w:val="00DA4B90"/>
    <w:rsid w:val="00F368B4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A0A7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99"/>
    </w:tc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7EF"/>
    <w:rPr>
      <w:rFonts w:ascii="Tahoma" w:hAnsi="Tahoma" w:cs="Tahoma"/>
      <w:sz w:val="16"/>
      <w:szCs w:val="16"/>
    </w:rPr>
  </w:style>
  <w:style w:type="table" w:styleId="Svetlamreapoudarek5">
    <w:name w:val="Light Grid Accent 5"/>
    <w:basedOn w:val="Navadnatabela"/>
    <w:uiPriority w:val="62"/>
    <w:rsid w:val="005A0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Barvnamreapoudarek5">
    <w:name w:val="Colorful Grid Accent 5"/>
    <w:basedOn w:val="Navadnatabela"/>
    <w:uiPriority w:val="73"/>
    <w:rsid w:val="005A0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4">
    <w:name w:val="Medium Grid 1 Accent 4"/>
    <w:basedOn w:val="Navadnatabela"/>
    <w:uiPriority w:val="67"/>
    <w:rsid w:val="005A0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vetelseznampoudarek5">
    <w:name w:val="Light List Accent 5"/>
    <w:basedOn w:val="Navadnatabela"/>
    <w:uiPriority w:val="61"/>
    <w:rsid w:val="005A0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osenenjepoudarek5">
    <w:name w:val="Light Shading Accent 5"/>
    <w:basedOn w:val="Navadnatabela"/>
    <w:uiPriority w:val="60"/>
    <w:rsid w:val="005A0A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787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A0A7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99"/>
    </w:tc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7EF"/>
    <w:rPr>
      <w:rFonts w:ascii="Tahoma" w:hAnsi="Tahoma" w:cs="Tahoma"/>
      <w:sz w:val="16"/>
      <w:szCs w:val="16"/>
    </w:rPr>
  </w:style>
  <w:style w:type="table" w:styleId="Svetlamreapoudarek5">
    <w:name w:val="Light Grid Accent 5"/>
    <w:basedOn w:val="Navadnatabela"/>
    <w:uiPriority w:val="62"/>
    <w:rsid w:val="005A0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Barvnamreapoudarek5">
    <w:name w:val="Colorful Grid Accent 5"/>
    <w:basedOn w:val="Navadnatabela"/>
    <w:uiPriority w:val="73"/>
    <w:rsid w:val="005A0A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4">
    <w:name w:val="Medium Grid 1 Accent 4"/>
    <w:basedOn w:val="Navadnatabela"/>
    <w:uiPriority w:val="67"/>
    <w:rsid w:val="005A0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vetelseznampoudarek5">
    <w:name w:val="Light List Accent 5"/>
    <w:basedOn w:val="Navadnatabela"/>
    <w:uiPriority w:val="61"/>
    <w:rsid w:val="005A0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osenenjepoudarek5">
    <w:name w:val="Light Shading Accent 5"/>
    <w:basedOn w:val="Navadnatabela"/>
    <w:uiPriority w:val="60"/>
    <w:rsid w:val="005A0A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787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.mavric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Miha</cp:lastModifiedBy>
  <cp:revision>2</cp:revision>
  <dcterms:created xsi:type="dcterms:W3CDTF">2012-10-10T06:58:00Z</dcterms:created>
  <dcterms:modified xsi:type="dcterms:W3CDTF">2012-10-10T06:58:00Z</dcterms:modified>
</cp:coreProperties>
</file>